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4B" w:rsidRDefault="0077744B" w:rsidP="003F3B0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75E7" w:rsidRPr="00C602A0" w:rsidRDefault="00CD45D9" w:rsidP="003F3B0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2A0">
        <w:rPr>
          <w:rFonts w:ascii="Times New Roman" w:hAnsi="Times New Roman" w:cs="Times New Roman"/>
          <w:b/>
          <w:sz w:val="26"/>
          <w:szCs w:val="26"/>
        </w:rPr>
        <w:t xml:space="preserve">XXVI edycja </w:t>
      </w:r>
      <w:r w:rsidR="00EF170E" w:rsidRPr="00C602A0">
        <w:rPr>
          <w:rFonts w:ascii="Times New Roman" w:hAnsi="Times New Roman" w:cs="Times New Roman"/>
          <w:b/>
          <w:sz w:val="26"/>
          <w:szCs w:val="26"/>
        </w:rPr>
        <w:t>K</w:t>
      </w:r>
      <w:r w:rsidR="007F3245" w:rsidRPr="00C602A0">
        <w:rPr>
          <w:rFonts w:ascii="Times New Roman" w:hAnsi="Times New Roman" w:cs="Times New Roman"/>
          <w:b/>
          <w:sz w:val="26"/>
          <w:szCs w:val="26"/>
        </w:rPr>
        <w:t>onkurs</w:t>
      </w:r>
      <w:r w:rsidRPr="00C602A0">
        <w:rPr>
          <w:rFonts w:ascii="Times New Roman" w:hAnsi="Times New Roman" w:cs="Times New Roman"/>
          <w:b/>
          <w:sz w:val="26"/>
          <w:szCs w:val="26"/>
        </w:rPr>
        <w:t>u</w:t>
      </w:r>
      <w:r w:rsidR="007F3245" w:rsidRPr="00C602A0">
        <w:rPr>
          <w:rFonts w:ascii="Times New Roman" w:hAnsi="Times New Roman" w:cs="Times New Roman"/>
          <w:b/>
          <w:sz w:val="26"/>
          <w:szCs w:val="26"/>
        </w:rPr>
        <w:t xml:space="preserve"> Stowarzyszenia Miłoś</w:t>
      </w:r>
      <w:r w:rsidR="00396772" w:rsidRPr="00C602A0">
        <w:rPr>
          <w:rFonts w:ascii="Times New Roman" w:hAnsi="Times New Roman" w:cs="Times New Roman"/>
          <w:b/>
          <w:sz w:val="26"/>
          <w:szCs w:val="26"/>
        </w:rPr>
        <w:t xml:space="preserve">ników </w:t>
      </w:r>
      <w:r w:rsidR="007F3245" w:rsidRPr="00C602A0">
        <w:rPr>
          <w:rFonts w:ascii="Times New Roman" w:hAnsi="Times New Roman" w:cs="Times New Roman"/>
          <w:b/>
          <w:sz w:val="26"/>
          <w:szCs w:val="26"/>
        </w:rPr>
        <w:t xml:space="preserve">Ziemi Gorlickiej „Znam moje Miasto, </w:t>
      </w:r>
      <w:r w:rsidR="00EF170E" w:rsidRPr="00C602A0">
        <w:rPr>
          <w:rFonts w:ascii="Times New Roman" w:hAnsi="Times New Roman" w:cs="Times New Roman"/>
          <w:b/>
          <w:sz w:val="26"/>
          <w:szCs w:val="26"/>
        </w:rPr>
        <w:t>znam Z</w:t>
      </w:r>
      <w:r w:rsidR="007F3245" w:rsidRPr="00C602A0">
        <w:rPr>
          <w:rFonts w:ascii="Times New Roman" w:hAnsi="Times New Roman" w:cs="Times New Roman"/>
          <w:b/>
          <w:sz w:val="26"/>
          <w:szCs w:val="26"/>
        </w:rPr>
        <w:t>iemię Gorlicką”</w:t>
      </w:r>
    </w:p>
    <w:p w:rsidR="00EF170E" w:rsidRPr="00B13D04" w:rsidRDefault="00676BC5" w:rsidP="003F3B0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F170E" w:rsidRPr="00B13D04">
        <w:rPr>
          <w:rFonts w:ascii="Times New Roman" w:hAnsi="Times New Roman" w:cs="Times New Roman"/>
          <w:b/>
          <w:i/>
          <w:sz w:val="24"/>
          <w:szCs w:val="24"/>
        </w:rPr>
        <w:t>PATRON MOJEJ SZKOŁY – WZÓR DO NAŚLADOWANIA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tbl>
      <w:tblPr>
        <w:tblStyle w:val="Tabela-Siatka"/>
        <w:tblpPr w:leftFromText="141" w:rightFromText="141" w:vertAnchor="page" w:horzAnchor="margin" w:tblpY="2956"/>
        <w:tblW w:w="13716" w:type="dxa"/>
        <w:tblLayout w:type="fixed"/>
        <w:tblLook w:val="04A0"/>
      </w:tblPr>
      <w:tblGrid>
        <w:gridCol w:w="534"/>
        <w:gridCol w:w="3260"/>
        <w:gridCol w:w="2693"/>
        <w:gridCol w:w="2268"/>
        <w:gridCol w:w="1134"/>
        <w:gridCol w:w="2268"/>
        <w:gridCol w:w="1559"/>
      </w:tblGrid>
      <w:tr w:rsidR="003B1DF2" w:rsidRPr="001F300E" w:rsidTr="003B1DF2">
        <w:tc>
          <w:tcPr>
            <w:tcW w:w="534" w:type="dxa"/>
            <w:vAlign w:val="center"/>
          </w:tcPr>
          <w:p w:rsidR="003B1DF2" w:rsidRPr="001F300E" w:rsidRDefault="003B1DF2" w:rsidP="003B1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00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0" w:type="dxa"/>
            <w:vAlign w:val="center"/>
          </w:tcPr>
          <w:p w:rsidR="003B1DF2" w:rsidRPr="001F300E" w:rsidRDefault="003B1DF2" w:rsidP="003B1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E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693" w:type="dxa"/>
            <w:vAlign w:val="center"/>
          </w:tcPr>
          <w:p w:rsidR="003B1DF2" w:rsidRPr="001F300E" w:rsidRDefault="003B1DF2" w:rsidP="003B1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</w:t>
            </w:r>
          </w:p>
        </w:tc>
        <w:tc>
          <w:tcPr>
            <w:tcW w:w="2268" w:type="dxa"/>
            <w:vAlign w:val="center"/>
          </w:tcPr>
          <w:p w:rsidR="003B1DF2" w:rsidRPr="001F300E" w:rsidRDefault="003B1DF2" w:rsidP="003B1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3B1DF2" w:rsidRPr="001F300E" w:rsidRDefault="003B1DF2" w:rsidP="003B1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ucznia</w:t>
            </w:r>
          </w:p>
        </w:tc>
        <w:tc>
          <w:tcPr>
            <w:tcW w:w="1134" w:type="dxa"/>
            <w:vAlign w:val="center"/>
          </w:tcPr>
          <w:p w:rsidR="003B1DF2" w:rsidRPr="001F300E" w:rsidRDefault="003B1DF2" w:rsidP="003B1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268" w:type="dxa"/>
            <w:vAlign w:val="center"/>
          </w:tcPr>
          <w:p w:rsidR="003B1DF2" w:rsidRPr="001F300E" w:rsidRDefault="003B1DF2" w:rsidP="003B1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E">
              <w:rPr>
                <w:rFonts w:ascii="Times New Roman" w:hAnsi="Times New Roman" w:cs="Times New Roman"/>
                <w:b/>
                <w:sz w:val="24"/>
                <w:szCs w:val="24"/>
              </w:rPr>
              <w:t>Tytuł pracy</w:t>
            </w:r>
          </w:p>
        </w:tc>
        <w:tc>
          <w:tcPr>
            <w:tcW w:w="1559" w:type="dxa"/>
            <w:vAlign w:val="center"/>
          </w:tcPr>
          <w:p w:rsidR="003B1DF2" w:rsidRPr="001F300E" w:rsidRDefault="003B1DF2" w:rsidP="003B1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0E">
              <w:rPr>
                <w:rFonts w:ascii="Times New Roman" w:hAnsi="Times New Roman" w:cs="Times New Roman"/>
                <w:b/>
                <w:sz w:val="24"/>
                <w:szCs w:val="24"/>
              </w:rPr>
              <w:t>Udział/ miejsce</w:t>
            </w:r>
          </w:p>
        </w:tc>
      </w:tr>
      <w:tr w:rsidR="003B1DF2" w:rsidRPr="00606FFC" w:rsidTr="003B1DF2">
        <w:trPr>
          <w:trHeight w:val="57"/>
        </w:trPr>
        <w:tc>
          <w:tcPr>
            <w:tcW w:w="534" w:type="dxa"/>
            <w:vAlign w:val="center"/>
          </w:tcPr>
          <w:p w:rsidR="003B1DF2" w:rsidRPr="00606FFC" w:rsidRDefault="003B1DF2" w:rsidP="003B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vAlign w:val="center"/>
          </w:tcPr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                 Cechu Rzemiosł                        i Przedsiębiorczości im. Jana Kilińskiego w Gorlicach</w:t>
            </w:r>
          </w:p>
        </w:tc>
        <w:tc>
          <w:tcPr>
            <w:tcW w:w="2693" w:type="dxa"/>
            <w:vMerge w:val="restart"/>
            <w:vAlign w:val="center"/>
          </w:tcPr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Rybczyk</w:t>
            </w:r>
            <w:proofErr w:type="spellEnd"/>
          </w:p>
        </w:tc>
        <w:tc>
          <w:tcPr>
            <w:tcW w:w="2268" w:type="dxa"/>
            <w:vAlign w:val="center"/>
          </w:tcPr>
          <w:p w:rsidR="003B1DF2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F2" w:rsidRPr="00903140" w:rsidRDefault="003B1DF2" w:rsidP="003B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40">
              <w:rPr>
                <w:rFonts w:ascii="Times New Roman" w:hAnsi="Times New Roman" w:cs="Times New Roman"/>
                <w:b/>
                <w:sz w:val="24"/>
                <w:szCs w:val="24"/>
              </w:rPr>
              <w:t>Agnieszka Majewska</w:t>
            </w:r>
          </w:p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1DF2" w:rsidRPr="00903140" w:rsidRDefault="003B1DF2" w:rsidP="003B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40">
              <w:rPr>
                <w:rFonts w:ascii="Times New Roman" w:hAnsi="Times New Roman" w:cs="Times New Roman"/>
                <w:b/>
                <w:sz w:val="24"/>
                <w:szCs w:val="24"/>
              </w:rPr>
              <w:t>III BS</w:t>
            </w:r>
          </w:p>
        </w:tc>
        <w:tc>
          <w:tcPr>
            <w:tcW w:w="2268" w:type="dxa"/>
            <w:vAlign w:val="center"/>
          </w:tcPr>
          <w:p w:rsidR="003B1DF2" w:rsidRPr="002E575A" w:rsidRDefault="003C5D63" w:rsidP="003B1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Jan </w:t>
            </w:r>
            <w:proofErr w:type="spellStart"/>
            <w:r w:rsidRPr="002E5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Kiliński-„obywatel</w:t>
            </w:r>
            <w:proofErr w:type="spellEnd"/>
            <w:r w:rsidRPr="002E5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od warsztatu”, mój autorytet</w:t>
            </w:r>
          </w:p>
        </w:tc>
        <w:tc>
          <w:tcPr>
            <w:tcW w:w="1559" w:type="dxa"/>
            <w:vAlign w:val="center"/>
          </w:tcPr>
          <w:p w:rsidR="003B1DF2" w:rsidRPr="00903140" w:rsidRDefault="003B1DF2" w:rsidP="003B1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</w:t>
            </w:r>
          </w:p>
        </w:tc>
      </w:tr>
      <w:tr w:rsidR="003B1DF2" w:rsidRPr="00606FFC" w:rsidTr="003B1DF2">
        <w:trPr>
          <w:trHeight w:val="57"/>
        </w:trPr>
        <w:tc>
          <w:tcPr>
            <w:tcW w:w="534" w:type="dxa"/>
            <w:vAlign w:val="center"/>
          </w:tcPr>
          <w:p w:rsidR="003B1DF2" w:rsidRPr="00606FFC" w:rsidRDefault="003B1DF2" w:rsidP="003B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Merge/>
          </w:tcPr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1DF2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F2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Haluch</w:t>
            </w:r>
            <w:proofErr w:type="spellEnd"/>
          </w:p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  <w:vAlign w:val="center"/>
          </w:tcPr>
          <w:p w:rsidR="003B1DF2" w:rsidRPr="002E575A" w:rsidRDefault="0027578C" w:rsidP="003B1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75A">
              <w:rPr>
                <w:rFonts w:ascii="Times New Roman" w:hAnsi="Times New Roman" w:cs="Times New Roman"/>
                <w:i/>
                <w:sz w:val="24"/>
                <w:szCs w:val="24"/>
              </w:rPr>
              <w:t>Jan Kiliński-mój bohater… szewc, co się Moskalom nie kłaniał!</w:t>
            </w:r>
          </w:p>
        </w:tc>
        <w:tc>
          <w:tcPr>
            <w:tcW w:w="1559" w:type="dxa"/>
            <w:vAlign w:val="center"/>
          </w:tcPr>
          <w:p w:rsidR="003B1DF2" w:rsidRPr="00606FFC" w:rsidRDefault="002E575A" w:rsidP="003B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</w:tr>
      <w:tr w:rsidR="003B1DF2" w:rsidRPr="00606FFC" w:rsidTr="003B1DF2">
        <w:trPr>
          <w:trHeight w:val="283"/>
        </w:trPr>
        <w:tc>
          <w:tcPr>
            <w:tcW w:w="534" w:type="dxa"/>
            <w:vAlign w:val="center"/>
          </w:tcPr>
          <w:p w:rsidR="003B1DF2" w:rsidRPr="00606FFC" w:rsidRDefault="003B1DF2" w:rsidP="003B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:rsidR="003B1DF2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F2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Zespół 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ół Technicznych                        im. Wincentego Pola                      w Gorlicach</w:t>
            </w:r>
          </w:p>
        </w:tc>
        <w:tc>
          <w:tcPr>
            <w:tcW w:w="2693" w:type="dxa"/>
            <w:vMerge w:val="restart"/>
            <w:vAlign w:val="center"/>
          </w:tcPr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Rybczyk</w:t>
            </w:r>
            <w:proofErr w:type="spellEnd"/>
          </w:p>
        </w:tc>
        <w:tc>
          <w:tcPr>
            <w:tcW w:w="2268" w:type="dxa"/>
          </w:tcPr>
          <w:p w:rsidR="003B1DF2" w:rsidRPr="00903140" w:rsidRDefault="003B1DF2" w:rsidP="003B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DF2" w:rsidRPr="00903140" w:rsidRDefault="003B1DF2" w:rsidP="003B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40">
              <w:rPr>
                <w:rFonts w:ascii="Times New Roman" w:hAnsi="Times New Roman" w:cs="Times New Roman"/>
                <w:b/>
                <w:sz w:val="24"/>
                <w:szCs w:val="24"/>
              </w:rPr>
              <w:t>Magdalena Brzęk</w:t>
            </w:r>
          </w:p>
          <w:p w:rsidR="003B1DF2" w:rsidRPr="00903140" w:rsidRDefault="003B1DF2" w:rsidP="003B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DF2" w:rsidRPr="00903140" w:rsidRDefault="003B1DF2" w:rsidP="003B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DF2" w:rsidRPr="00903140" w:rsidRDefault="003B1DF2" w:rsidP="003B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140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proofErr w:type="spellEnd"/>
            <w:r w:rsidRPr="00903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</w:t>
            </w:r>
          </w:p>
          <w:p w:rsidR="003B1DF2" w:rsidRPr="00903140" w:rsidRDefault="003B1DF2" w:rsidP="003B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1DF2" w:rsidRPr="0028000C" w:rsidRDefault="00543536" w:rsidP="003B1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Wincenty Pol-Polak z wyboru</w:t>
            </w:r>
          </w:p>
        </w:tc>
        <w:tc>
          <w:tcPr>
            <w:tcW w:w="1559" w:type="dxa"/>
            <w:vAlign w:val="center"/>
          </w:tcPr>
          <w:p w:rsidR="003B1DF2" w:rsidRPr="00903140" w:rsidRDefault="003B1DF2" w:rsidP="003B1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</w:t>
            </w:r>
          </w:p>
        </w:tc>
      </w:tr>
      <w:tr w:rsidR="003B1DF2" w:rsidRPr="00606FFC" w:rsidTr="003B1DF2">
        <w:trPr>
          <w:trHeight w:val="283"/>
        </w:trPr>
        <w:tc>
          <w:tcPr>
            <w:tcW w:w="534" w:type="dxa"/>
            <w:vAlign w:val="center"/>
          </w:tcPr>
          <w:p w:rsidR="003B1DF2" w:rsidRPr="00606FFC" w:rsidRDefault="003B1DF2" w:rsidP="003B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Merge/>
          </w:tcPr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DF2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F2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Gaborski</w:t>
            </w:r>
            <w:proofErr w:type="spellEnd"/>
          </w:p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DF2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2268" w:type="dxa"/>
            <w:vAlign w:val="center"/>
          </w:tcPr>
          <w:p w:rsidR="003B1DF2" w:rsidRPr="002E575A" w:rsidRDefault="003A36F7" w:rsidP="003B1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Wincenty </w:t>
            </w:r>
            <w:proofErr w:type="spellStart"/>
            <w:r w:rsidRPr="002E575A">
              <w:rPr>
                <w:rFonts w:ascii="Times New Roman" w:hAnsi="Times New Roman" w:cs="Times New Roman"/>
                <w:i/>
                <w:sz w:val="24"/>
                <w:szCs w:val="24"/>
              </w:rPr>
              <w:t>Pol-„pomnikiem</w:t>
            </w:r>
            <w:proofErr w:type="spellEnd"/>
            <w:r w:rsidRPr="002E5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polskiej </w:t>
            </w:r>
            <w:r w:rsidR="0027578C" w:rsidRPr="002E5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Pr="002E575A">
              <w:rPr>
                <w:rFonts w:ascii="Times New Roman" w:hAnsi="Times New Roman" w:cs="Times New Roman"/>
                <w:i/>
                <w:sz w:val="24"/>
                <w:szCs w:val="24"/>
              </w:rPr>
              <w:t>pieśni</w:t>
            </w:r>
            <w:r w:rsidR="0027578C" w:rsidRPr="002E575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E5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chwały”</w:t>
            </w:r>
          </w:p>
        </w:tc>
        <w:tc>
          <w:tcPr>
            <w:tcW w:w="1559" w:type="dxa"/>
            <w:vAlign w:val="center"/>
          </w:tcPr>
          <w:p w:rsidR="003B1DF2" w:rsidRDefault="002E575A" w:rsidP="003B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</w:tr>
      <w:tr w:rsidR="003B1DF2" w:rsidRPr="00606FFC" w:rsidTr="003B1DF2">
        <w:trPr>
          <w:trHeight w:val="283"/>
        </w:trPr>
        <w:tc>
          <w:tcPr>
            <w:tcW w:w="534" w:type="dxa"/>
            <w:vAlign w:val="center"/>
          </w:tcPr>
          <w:p w:rsidR="003B1DF2" w:rsidRPr="00606FFC" w:rsidRDefault="003B1DF2" w:rsidP="003B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Merge w:val="restart"/>
          </w:tcPr>
          <w:p w:rsidR="003B1DF2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F2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Zawodowych  im.</w:t>
            </w:r>
            <w:r w:rsidR="0006214C">
              <w:rPr>
                <w:rFonts w:ascii="Times New Roman" w:hAnsi="Times New Roman" w:cs="Times New Roman"/>
                <w:sz w:val="24"/>
                <w:szCs w:val="24"/>
              </w:rPr>
              <w:t xml:space="preserve"> św.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Królowej Jadwigi                   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w Bieczu</w:t>
            </w:r>
          </w:p>
        </w:tc>
        <w:tc>
          <w:tcPr>
            <w:tcW w:w="2693" w:type="dxa"/>
            <w:vMerge w:val="restart"/>
            <w:vAlign w:val="center"/>
          </w:tcPr>
          <w:p w:rsidR="003B1DF2" w:rsidRPr="00606FFC" w:rsidRDefault="003A36F7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3B1DF2">
              <w:rPr>
                <w:rFonts w:ascii="Times New Roman" w:hAnsi="Times New Roman" w:cs="Times New Roman"/>
                <w:sz w:val="24"/>
                <w:szCs w:val="24"/>
              </w:rPr>
              <w:t xml:space="preserve"> Sławomir Mrozek</w:t>
            </w:r>
          </w:p>
        </w:tc>
        <w:tc>
          <w:tcPr>
            <w:tcW w:w="2268" w:type="dxa"/>
          </w:tcPr>
          <w:p w:rsidR="003B1DF2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F2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Gargula</w:t>
            </w:r>
            <w:proofErr w:type="spellEnd"/>
          </w:p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THI</w:t>
            </w:r>
          </w:p>
        </w:tc>
        <w:tc>
          <w:tcPr>
            <w:tcW w:w="2268" w:type="dxa"/>
            <w:vAlign w:val="center"/>
          </w:tcPr>
          <w:p w:rsidR="003B1DF2" w:rsidRPr="002E575A" w:rsidRDefault="003A36F7" w:rsidP="003B1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75A">
              <w:rPr>
                <w:rFonts w:ascii="Times New Roman" w:hAnsi="Times New Roman" w:cs="Times New Roman"/>
                <w:i/>
                <w:sz w:val="24"/>
                <w:szCs w:val="24"/>
              </w:rPr>
              <w:t>Św. Jadwiga Królowa-czy jest idealnym patronem młodzieży?</w:t>
            </w:r>
          </w:p>
        </w:tc>
        <w:tc>
          <w:tcPr>
            <w:tcW w:w="1559" w:type="dxa"/>
            <w:vAlign w:val="center"/>
          </w:tcPr>
          <w:p w:rsidR="003B1DF2" w:rsidRDefault="002E575A" w:rsidP="003B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</w:tr>
      <w:tr w:rsidR="003B1DF2" w:rsidRPr="00606FFC" w:rsidTr="003B1DF2">
        <w:trPr>
          <w:trHeight w:val="632"/>
        </w:trPr>
        <w:tc>
          <w:tcPr>
            <w:tcW w:w="534" w:type="dxa"/>
            <w:vAlign w:val="center"/>
          </w:tcPr>
          <w:p w:rsidR="003B1DF2" w:rsidRPr="00606FFC" w:rsidRDefault="003B1DF2" w:rsidP="003B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vMerge/>
          </w:tcPr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DF2" w:rsidRPr="00903140" w:rsidRDefault="003B1DF2" w:rsidP="003B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DF2" w:rsidRPr="00903140" w:rsidRDefault="003B1DF2" w:rsidP="003B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40">
              <w:rPr>
                <w:rFonts w:ascii="Times New Roman" w:hAnsi="Times New Roman" w:cs="Times New Roman"/>
                <w:b/>
                <w:sz w:val="24"/>
                <w:szCs w:val="24"/>
              </w:rPr>
              <w:t>Agnieszka Ryba</w:t>
            </w:r>
          </w:p>
          <w:p w:rsidR="003B1DF2" w:rsidRPr="00903140" w:rsidRDefault="003B1DF2" w:rsidP="003B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1DF2" w:rsidRPr="00903140" w:rsidRDefault="003B1DF2" w:rsidP="003B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40">
              <w:rPr>
                <w:rFonts w:ascii="Times New Roman" w:hAnsi="Times New Roman" w:cs="Times New Roman"/>
                <w:b/>
                <w:sz w:val="24"/>
                <w:szCs w:val="24"/>
              </w:rPr>
              <w:t>II THI</w:t>
            </w:r>
          </w:p>
        </w:tc>
        <w:tc>
          <w:tcPr>
            <w:tcW w:w="2268" w:type="dxa"/>
            <w:vAlign w:val="center"/>
          </w:tcPr>
          <w:p w:rsidR="003B1DF2" w:rsidRPr="002E575A" w:rsidRDefault="003A36F7" w:rsidP="003B1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</w:t>
            </w:r>
            <w:r w:rsidR="002E5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w. Jadwiga Królowa-wzorem do naś</w:t>
            </w:r>
            <w:r w:rsidRPr="002E5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ladowania</w:t>
            </w:r>
          </w:p>
        </w:tc>
        <w:tc>
          <w:tcPr>
            <w:tcW w:w="1559" w:type="dxa"/>
            <w:vAlign w:val="center"/>
          </w:tcPr>
          <w:p w:rsidR="003B1DF2" w:rsidRPr="00903140" w:rsidRDefault="003B1DF2" w:rsidP="003B1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</w:t>
            </w:r>
          </w:p>
        </w:tc>
      </w:tr>
      <w:tr w:rsidR="003B1DF2" w:rsidRPr="00606FFC" w:rsidTr="003B1DF2">
        <w:trPr>
          <w:trHeight w:val="907"/>
        </w:trPr>
        <w:tc>
          <w:tcPr>
            <w:tcW w:w="534" w:type="dxa"/>
            <w:vAlign w:val="center"/>
          </w:tcPr>
          <w:p w:rsidR="003B1DF2" w:rsidRDefault="003B1DF2" w:rsidP="003B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center"/>
          </w:tcPr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Ekonomicznych                      im. Jana Pawła II w Gorlicach</w:t>
            </w:r>
          </w:p>
        </w:tc>
        <w:tc>
          <w:tcPr>
            <w:tcW w:w="2693" w:type="dxa"/>
            <w:vAlign w:val="center"/>
          </w:tcPr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Szafryna-Przepióra</w:t>
            </w:r>
            <w:proofErr w:type="spellEnd"/>
          </w:p>
        </w:tc>
        <w:tc>
          <w:tcPr>
            <w:tcW w:w="2268" w:type="dxa"/>
            <w:vAlign w:val="center"/>
          </w:tcPr>
          <w:p w:rsidR="003B1DF2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Bajorek</w:t>
            </w:r>
          </w:p>
        </w:tc>
        <w:tc>
          <w:tcPr>
            <w:tcW w:w="1134" w:type="dxa"/>
            <w:vAlign w:val="center"/>
          </w:tcPr>
          <w:p w:rsidR="003B1DF2" w:rsidRPr="00606FFC" w:rsidRDefault="003B1DF2" w:rsidP="003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TH</w:t>
            </w:r>
            <w:r w:rsidR="003A36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68" w:type="dxa"/>
            <w:vAlign w:val="center"/>
          </w:tcPr>
          <w:p w:rsidR="003B1DF2" w:rsidRPr="002E575A" w:rsidRDefault="00044ED8" w:rsidP="003B1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75A">
              <w:rPr>
                <w:rFonts w:ascii="Times New Roman" w:hAnsi="Times New Roman" w:cs="Times New Roman"/>
                <w:i/>
                <w:sz w:val="24"/>
                <w:szCs w:val="24"/>
              </w:rPr>
              <w:t>Wzór ponad podziałami</w:t>
            </w:r>
          </w:p>
        </w:tc>
        <w:tc>
          <w:tcPr>
            <w:tcW w:w="1559" w:type="dxa"/>
            <w:vAlign w:val="center"/>
          </w:tcPr>
          <w:p w:rsidR="003B1DF2" w:rsidRDefault="002E575A" w:rsidP="003B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</w:tr>
    </w:tbl>
    <w:p w:rsidR="007F3245" w:rsidRDefault="0098276A" w:rsidP="00DB2BDD">
      <w:pPr>
        <w:tabs>
          <w:tab w:val="left" w:pos="480"/>
          <w:tab w:val="right" w:pos="140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D3B6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34399" w:rsidRPr="00634399">
        <w:rPr>
          <w:rFonts w:ascii="Times New Roman" w:hAnsi="Times New Roman" w:cs="Times New Roman"/>
          <w:b/>
          <w:i/>
          <w:sz w:val="26"/>
          <w:szCs w:val="26"/>
        </w:rPr>
        <w:t>Wyniki konkursu</w:t>
      </w:r>
      <w:r w:rsidR="00BD3B6D" w:rsidRPr="00634399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="00C602A0" w:rsidRPr="00634399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</w:t>
      </w:r>
      <w:r w:rsidR="005C74C5" w:rsidRPr="006343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34399" w:rsidRPr="00634399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DC7952" w:rsidRPr="006343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D3B6D" w:rsidRPr="00634399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</w:t>
      </w:r>
      <w:r w:rsidR="00DC7952" w:rsidRPr="00634399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BD3B6D" w:rsidRPr="00634399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634399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DC7952" w:rsidRPr="00634399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Pr="006343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74C1C" w:rsidRPr="002C4D35">
        <w:rPr>
          <w:rFonts w:ascii="Times New Roman" w:hAnsi="Times New Roman" w:cs="Times New Roman"/>
          <w:b/>
          <w:i/>
          <w:sz w:val="26"/>
          <w:szCs w:val="26"/>
        </w:rPr>
        <w:t xml:space="preserve">Uczniowie </w:t>
      </w:r>
      <w:r w:rsidR="00B13D04" w:rsidRPr="002C4D35">
        <w:rPr>
          <w:rFonts w:ascii="Times New Roman" w:hAnsi="Times New Roman" w:cs="Times New Roman"/>
          <w:b/>
          <w:i/>
          <w:sz w:val="26"/>
          <w:szCs w:val="26"/>
        </w:rPr>
        <w:t xml:space="preserve">szkół </w:t>
      </w:r>
      <w:r w:rsidR="00055865" w:rsidRPr="002C4D35">
        <w:rPr>
          <w:rFonts w:ascii="Times New Roman" w:hAnsi="Times New Roman" w:cs="Times New Roman"/>
          <w:b/>
          <w:i/>
          <w:sz w:val="26"/>
          <w:szCs w:val="26"/>
        </w:rPr>
        <w:t>ponad</w:t>
      </w:r>
      <w:r w:rsidR="00371168" w:rsidRPr="002C4D35">
        <w:rPr>
          <w:rFonts w:ascii="Times New Roman" w:hAnsi="Times New Roman" w:cs="Times New Roman"/>
          <w:b/>
          <w:i/>
          <w:sz w:val="26"/>
          <w:szCs w:val="26"/>
        </w:rPr>
        <w:t xml:space="preserve">podstawowych </w:t>
      </w:r>
      <w:r w:rsidR="002B6CC7">
        <w:rPr>
          <w:rFonts w:ascii="Times New Roman" w:hAnsi="Times New Roman" w:cs="Times New Roman"/>
          <w:sz w:val="24"/>
          <w:szCs w:val="24"/>
        </w:rPr>
        <w:t xml:space="preserve">Przygotowała: </w:t>
      </w:r>
      <w:r w:rsidR="002B6CC7" w:rsidRPr="00BD3B6D">
        <w:rPr>
          <w:rFonts w:ascii="Times New Roman" w:hAnsi="Times New Roman" w:cs="Times New Roman"/>
          <w:i/>
          <w:sz w:val="24"/>
          <w:szCs w:val="24"/>
        </w:rPr>
        <w:t>Barbara Wiatr</w:t>
      </w:r>
    </w:p>
    <w:p w:rsidR="00BD3B6D" w:rsidRPr="00BD3B6D" w:rsidRDefault="003B1DF2" w:rsidP="003B1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2BDD">
        <w:rPr>
          <w:rFonts w:ascii="Times New Roman" w:hAnsi="Times New Roman" w:cs="Times New Roman"/>
          <w:sz w:val="24"/>
          <w:szCs w:val="24"/>
        </w:rPr>
        <w:t>Gorlice, dnia 03</w:t>
      </w:r>
      <w:r w:rsidR="002E575A">
        <w:rPr>
          <w:rFonts w:ascii="Times New Roman" w:hAnsi="Times New Roman" w:cs="Times New Roman"/>
          <w:sz w:val="24"/>
          <w:szCs w:val="24"/>
        </w:rPr>
        <w:t>.11</w:t>
      </w:r>
      <w:r w:rsidR="00BD3B6D">
        <w:rPr>
          <w:rFonts w:ascii="Times New Roman" w:hAnsi="Times New Roman" w:cs="Times New Roman"/>
          <w:sz w:val="24"/>
          <w:szCs w:val="24"/>
        </w:rPr>
        <w:t>.2020 r.</w:t>
      </w:r>
    </w:p>
    <w:sectPr w:rsidR="00BD3B6D" w:rsidRPr="00BD3B6D" w:rsidSect="003B1DF2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C5" w:rsidRDefault="007C28C5" w:rsidP="00D41410">
      <w:pPr>
        <w:spacing w:after="0" w:line="240" w:lineRule="auto"/>
      </w:pPr>
      <w:r>
        <w:separator/>
      </w:r>
    </w:p>
  </w:endnote>
  <w:endnote w:type="continuationSeparator" w:id="0">
    <w:p w:rsidR="007C28C5" w:rsidRDefault="007C28C5" w:rsidP="00D4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C5" w:rsidRDefault="007C28C5" w:rsidP="00D41410">
      <w:pPr>
        <w:spacing w:after="0" w:line="240" w:lineRule="auto"/>
      </w:pPr>
      <w:r>
        <w:separator/>
      </w:r>
    </w:p>
  </w:footnote>
  <w:footnote w:type="continuationSeparator" w:id="0">
    <w:p w:rsidR="007C28C5" w:rsidRDefault="007C28C5" w:rsidP="00D41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772"/>
    <w:rsid w:val="00006F3F"/>
    <w:rsid w:val="00044ED8"/>
    <w:rsid w:val="00055865"/>
    <w:rsid w:val="0006214C"/>
    <w:rsid w:val="00081E87"/>
    <w:rsid w:val="00164F80"/>
    <w:rsid w:val="001718D0"/>
    <w:rsid w:val="001A14BE"/>
    <w:rsid w:val="001E1CB6"/>
    <w:rsid w:val="001F300E"/>
    <w:rsid w:val="00274C35"/>
    <w:rsid w:val="0027578C"/>
    <w:rsid w:val="0027625A"/>
    <w:rsid w:val="0028000C"/>
    <w:rsid w:val="002B3AD3"/>
    <w:rsid w:val="002B6CC7"/>
    <w:rsid w:val="002C4D35"/>
    <w:rsid w:val="002E575A"/>
    <w:rsid w:val="002F0DDC"/>
    <w:rsid w:val="00307564"/>
    <w:rsid w:val="00310144"/>
    <w:rsid w:val="00325083"/>
    <w:rsid w:val="003469AF"/>
    <w:rsid w:val="003613FD"/>
    <w:rsid w:val="00371168"/>
    <w:rsid w:val="00396772"/>
    <w:rsid w:val="003A36F7"/>
    <w:rsid w:val="003B1DF2"/>
    <w:rsid w:val="003C5D63"/>
    <w:rsid w:val="003F3B04"/>
    <w:rsid w:val="00436D74"/>
    <w:rsid w:val="004413E7"/>
    <w:rsid w:val="004741BD"/>
    <w:rsid w:val="004D3C4F"/>
    <w:rsid w:val="004E7CDE"/>
    <w:rsid w:val="005074A3"/>
    <w:rsid w:val="00527FE8"/>
    <w:rsid w:val="00543536"/>
    <w:rsid w:val="0058098A"/>
    <w:rsid w:val="00587CBF"/>
    <w:rsid w:val="005A2AE2"/>
    <w:rsid w:val="005C74C5"/>
    <w:rsid w:val="005D09C3"/>
    <w:rsid w:val="005D150A"/>
    <w:rsid w:val="005F3F88"/>
    <w:rsid w:val="0060428E"/>
    <w:rsid w:val="00606FFC"/>
    <w:rsid w:val="00624E2D"/>
    <w:rsid w:val="00634399"/>
    <w:rsid w:val="00674C1C"/>
    <w:rsid w:val="00676BC5"/>
    <w:rsid w:val="006C1BCF"/>
    <w:rsid w:val="006D5A91"/>
    <w:rsid w:val="006F4B77"/>
    <w:rsid w:val="007129B6"/>
    <w:rsid w:val="0077744B"/>
    <w:rsid w:val="007C28C5"/>
    <w:rsid w:val="007D5040"/>
    <w:rsid w:val="007F3245"/>
    <w:rsid w:val="007F4B9D"/>
    <w:rsid w:val="00863DB3"/>
    <w:rsid w:val="00866B51"/>
    <w:rsid w:val="008A75E7"/>
    <w:rsid w:val="008B47CF"/>
    <w:rsid w:val="008B7729"/>
    <w:rsid w:val="008F1A43"/>
    <w:rsid w:val="00903140"/>
    <w:rsid w:val="00912F43"/>
    <w:rsid w:val="0098276A"/>
    <w:rsid w:val="009B6219"/>
    <w:rsid w:val="009C6EB1"/>
    <w:rsid w:val="009D4B21"/>
    <w:rsid w:val="009F03EF"/>
    <w:rsid w:val="00A17181"/>
    <w:rsid w:val="00A20330"/>
    <w:rsid w:val="00A4275C"/>
    <w:rsid w:val="00B13D04"/>
    <w:rsid w:val="00B33B68"/>
    <w:rsid w:val="00BA3242"/>
    <w:rsid w:val="00BD3B6D"/>
    <w:rsid w:val="00C10DDE"/>
    <w:rsid w:val="00C35EBD"/>
    <w:rsid w:val="00C368F3"/>
    <w:rsid w:val="00C52615"/>
    <w:rsid w:val="00C602A0"/>
    <w:rsid w:val="00C94355"/>
    <w:rsid w:val="00CD45D9"/>
    <w:rsid w:val="00CE0F5A"/>
    <w:rsid w:val="00CE6510"/>
    <w:rsid w:val="00D14FB3"/>
    <w:rsid w:val="00D41410"/>
    <w:rsid w:val="00D61CAE"/>
    <w:rsid w:val="00DB2BDD"/>
    <w:rsid w:val="00DC1B06"/>
    <w:rsid w:val="00DC7952"/>
    <w:rsid w:val="00DE797C"/>
    <w:rsid w:val="00E03F98"/>
    <w:rsid w:val="00E37C9F"/>
    <w:rsid w:val="00E42C94"/>
    <w:rsid w:val="00E92DF9"/>
    <w:rsid w:val="00E95754"/>
    <w:rsid w:val="00EB3581"/>
    <w:rsid w:val="00EF170E"/>
    <w:rsid w:val="00F003A3"/>
    <w:rsid w:val="00F2236E"/>
    <w:rsid w:val="00F461D6"/>
    <w:rsid w:val="00F63884"/>
    <w:rsid w:val="00F64AFC"/>
    <w:rsid w:val="00FB23FE"/>
    <w:rsid w:val="00FB2F3C"/>
    <w:rsid w:val="00FE0EFD"/>
    <w:rsid w:val="00FE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7129B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1410"/>
  </w:style>
  <w:style w:type="paragraph" w:styleId="Stopka">
    <w:name w:val="footer"/>
    <w:basedOn w:val="Normalny"/>
    <w:link w:val="StopkaZnak"/>
    <w:uiPriority w:val="99"/>
    <w:semiHidden/>
    <w:unhideWhenUsed/>
    <w:rsid w:val="00D4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1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71</cp:revision>
  <cp:lastPrinted>2020-11-20T17:41:00Z</cp:lastPrinted>
  <dcterms:created xsi:type="dcterms:W3CDTF">2020-10-13T09:53:00Z</dcterms:created>
  <dcterms:modified xsi:type="dcterms:W3CDTF">2020-11-20T17:49:00Z</dcterms:modified>
</cp:coreProperties>
</file>